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78" w:rsidRDefault="00B46C78" w:rsidP="00B46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  <w:t xml:space="preserve">Информация о наличии библиотек, объектов питания и охраны здоровья обучающихся, в т.ч. инвалидов и лиц с ОВЗ </w:t>
      </w:r>
    </w:p>
    <w:p w:rsidR="00B46C78" w:rsidRDefault="00B46C78" w:rsidP="00B46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658363, Алтайский край, </w:t>
      </w:r>
      <w:proofErr w:type="spellStart"/>
      <w:r>
        <w:rPr>
          <w:szCs w:val="17"/>
        </w:rPr>
        <w:t>Щипуновский</w:t>
      </w:r>
      <w:proofErr w:type="spellEnd"/>
      <w:r>
        <w:rPr>
          <w:szCs w:val="17"/>
        </w:rPr>
        <w:t xml:space="preserve"> район, </w:t>
      </w:r>
      <w:proofErr w:type="spellStart"/>
      <w:r>
        <w:rPr>
          <w:szCs w:val="17"/>
        </w:rPr>
        <w:t>с</w:t>
      </w:r>
      <w:proofErr w:type="gramStart"/>
      <w:r>
        <w:rPr>
          <w:szCs w:val="17"/>
        </w:rPr>
        <w:t>.Х</w:t>
      </w:r>
      <w:proofErr w:type="gramEnd"/>
      <w:r>
        <w:rPr>
          <w:szCs w:val="17"/>
        </w:rPr>
        <w:t>лопуново</w:t>
      </w:r>
      <w:proofErr w:type="spellEnd"/>
      <w:r>
        <w:rPr>
          <w:szCs w:val="17"/>
        </w:rPr>
        <w:t xml:space="preserve">, ул.Фестивальная, 1 </w:t>
      </w:r>
      <w:proofErr w:type="spellStart"/>
      <w:r>
        <w:rPr>
          <w:szCs w:val="17"/>
        </w:rPr>
        <w:t>Шипуновский</w:t>
      </w:r>
      <w:proofErr w:type="spellEnd"/>
      <w:r>
        <w:rPr>
          <w:szCs w:val="17"/>
        </w:rPr>
        <w:t xml:space="preserve"> филиал КГБПОУ "</w:t>
      </w:r>
      <w:proofErr w:type="spellStart"/>
      <w:r>
        <w:rPr>
          <w:szCs w:val="17"/>
        </w:rPr>
        <w:t>Алейский</w:t>
      </w:r>
      <w:proofErr w:type="spellEnd"/>
      <w:r>
        <w:rPr>
          <w:szCs w:val="17"/>
        </w:rPr>
        <w:t xml:space="preserve"> технологический техникум", библиотека.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Ведущий библиотекарь: </w:t>
      </w:r>
      <w:proofErr w:type="spellStart"/>
      <w:r>
        <w:rPr>
          <w:szCs w:val="17"/>
        </w:rPr>
        <w:t>Донцова</w:t>
      </w:r>
      <w:proofErr w:type="spellEnd"/>
      <w:r>
        <w:rPr>
          <w:szCs w:val="17"/>
        </w:rPr>
        <w:t xml:space="preserve"> Людмила Петровна,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>телефон: 8(38550) 25902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proofErr w:type="spellStart"/>
      <w:r>
        <w:rPr>
          <w:szCs w:val="17"/>
        </w:rPr>
        <w:t>Email</w:t>
      </w:r>
      <w:proofErr w:type="spellEnd"/>
      <w:r>
        <w:rPr>
          <w:szCs w:val="17"/>
        </w:rPr>
        <w:t xml:space="preserve">: </w:t>
      </w:r>
      <w:proofErr w:type="spellStart"/>
      <w:r>
        <w:rPr>
          <w:szCs w:val="17"/>
          <w:lang w:val="en-US"/>
        </w:rPr>
        <w:t>pu</w:t>
      </w:r>
      <w:proofErr w:type="spellEnd"/>
      <w:r>
        <w:rPr>
          <w:szCs w:val="17"/>
        </w:rPr>
        <w:t>-78@</w:t>
      </w:r>
      <w:r>
        <w:rPr>
          <w:szCs w:val="17"/>
          <w:lang w:val="en-US"/>
        </w:rPr>
        <w:t>mail</w:t>
      </w:r>
      <w:r>
        <w:rPr>
          <w:szCs w:val="17"/>
        </w:rPr>
        <w:t>.</w:t>
      </w:r>
      <w:proofErr w:type="spellStart"/>
      <w:r>
        <w:rPr>
          <w:szCs w:val="17"/>
          <w:lang w:val="en-US"/>
        </w:rPr>
        <w:t>ru</w:t>
      </w:r>
      <w:proofErr w:type="spellEnd"/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>Год основания библиотеки: 1977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>Образовательный процесс в филиале обеспечивается библиотекой  с книгохранилищем и читальным залом. Общая площадь помещений библиотеки 96 кв. м, в том числе 36,5кв. м. для обслуживания читателей и 59,5кв. м. для хранения фондов. В библиотеке оборудован    читальный зал на 25 рабочих мест, установлена точка доступа к сети Интернет.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Библиотека филиала обеспечивает </w:t>
      </w:r>
      <w:proofErr w:type="gramStart"/>
      <w:r>
        <w:rPr>
          <w:szCs w:val="17"/>
        </w:rPr>
        <w:t>обучающихся</w:t>
      </w:r>
      <w:proofErr w:type="gramEnd"/>
      <w:r>
        <w:rPr>
          <w:szCs w:val="17"/>
        </w:rPr>
        <w:t xml:space="preserve"> учебной, методической, научной, справочной, художественной литературой, информационными материалами и периодическими изданиями. Фонд библиотеки составляет  30220 ед. хр. (в том числе учебная литература – 11140; справочно-библиографическая - 200;   художественная – 19000; электронные издания - 20). Библиотечный фонд комплектуется на основе реализуемых основных профессиональных образовательных программ, заявок преподавателей, каталогов и прайс-листов издательств и книготорговых фирм, картотекой </w:t>
      </w:r>
      <w:proofErr w:type="spellStart"/>
      <w:r>
        <w:rPr>
          <w:szCs w:val="17"/>
        </w:rPr>
        <w:t>книгообеспеченности</w:t>
      </w:r>
      <w:proofErr w:type="spellEnd"/>
      <w:r>
        <w:rPr>
          <w:szCs w:val="17"/>
        </w:rPr>
        <w:t>, с учетом сроков хранения литературы.</w:t>
      </w:r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Фонд периодических изданий включает  10 наименований. </w:t>
      </w:r>
      <w:proofErr w:type="gramStart"/>
      <w:r>
        <w:rPr>
          <w:szCs w:val="17"/>
        </w:rPr>
        <w:t>Это научно-методические журналы («Вестник образования России» и т.д.), научно-практические издания по направлениям подготовки ("Сельский механизатор», «Коллекция рецептов гастронома»), в воспитательной работе («Дарья», «Ромео и Джульетта», «Дитя человеческое», «Мне-15» ), средство массовой информации («Степная Новь»)..</w:t>
      </w:r>
      <w:proofErr w:type="gramEnd"/>
    </w:p>
    <w:p w:rsidR="00B46C78" w:rsidRDefault="00B46C78" w:rsidP="00B46C78">
      <w:pPr>
        <w:pStyle w:val="a3"/>
        <w:shd w:val="clear" w:color="auto" w:fill="FFFFFF"/>
        <w:spacing w:before="0" w:beforeAutospacing="0" w:after="0" w:afterAutospacing="0"/>
        <w:jc w:val="both"/>
        <w:rPr>
          <w:szCs w:val="17"/>
        </w:rPr>
      </w:pPr>
      <w:r>
        <w:rPr>
          <w:szCs w:val="17"/>
        </w:rPr>
        <w:t xml:space="preserve">Фонд библиотеки отражен в систематических, алфавитных каталогах. </w:t>
      </w:r>
      <w:proofErr w:type="gramStart"/>
      <w:r>
        <w:rPr>
          <w:szCs w:val="17"/>
        </w:rPr>
        <w:t>Созданы</w:t>
      </w:r>
      <w:proofErr w:type="gramEnd"/>
      <w:r>
        <w:rPr>
          <w:szCs w:val="17"/>
        </w:rPr>
        <w:t xml:space="preserve"> и постоянно пополняются 3 тематических картотек. Справочно-библиографический фонд составляют – универсальные энциклопедии, словари и справочники по разным отраслям знаний. Традиционными и основными формами работы со студентами в библиотеке являются книжные выставки, беседы, консультации и т.д.</w:t>
      </w:r>
    </w:p>
    <w:p w:rsidR="00B46C78" w:rsidRDefault="00B46C78" w:rsidP="00B46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16"/>
          <w:u w:val="single"/>
        </w:rPr>
      </w:pPr>
    </w:p>
    <w:p w:rsidR="00B46C78" w:rsidRDefault="00B46C78" w:rsidP="00B46C7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Общая площадь столовой 145 кв.м.</w:t>
      </w:r>
    </w:p>
    <w:p w:rsidR="00B46C78" w:rsidRDefault="00B46C78" w:rsidP="00B4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посадочных мест в объектах для питания –120</w:t>
      </w:r>
    </w:p>
    <w:p w:rsidR="00B46C78" w:rsidRDefault="00B46C78" w:rsidP="00B4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78" w:rsidRDefault="00B46C78" w:rsidP="00B4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C78" w:rsidRDefault="00B46C78" w:rsidP="00B46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B81" w:rsidRDefault="00B87B81"/>
    <w:sectPr w:rsidR="00B87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6C78"/>
    <w:rsid w:val="00B46C78"/>
    <w:rsid w:val="00B8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2017-11-08T05:44:00Z</dcterms:created>
  <dcterms:modified xsi:type="dcterms:W3CDTF">2017-11-08T05:45:00Z</dcterms:modified>
</cp:coreProperties>
</file>